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2C480" w14:textId="08EE4E90" w:rsidR="002319B8" w:rsidRPr="00857C3C" w:rsidRDefault="00857C3C">
      <w:pPr>
        <w:jc w:val="center"/>
        <w:rPr>
          <w:rFonts w:hint="cs"/>
          <w:b/>
          <w:sz w:val="28"/>
          <w:szCs w:val="28"/>
          <w:rtl/>
          <w:lang w:val="en-GB"/>
        </w:rPr>
      </w:pPr>
      <w:r>
        <w:rPr>
          <w:rFonts w:hint="cs"/>
          <w:b/>
          <w:sz w:val="28"/>
          <w:szCs w:val="28"/>
          <w:rtl/>
          <w:lang w:val="en-GB"/>
        </w:rPr>
        <w:t>תיכון חדרה</w:t>
      </w:r>
    </w:p>
    <w:p w14:paraId="61F910E1" w14:textId="77777777" w:rsidR="002319B8" w:rsidRDefault="00AD7B47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חומר לתלמידים העולים לי"ב</w:t>
      </w:r>
    </w:p>
    <w:p w14:paraId="2B09724A" w14:textId="174A5C37" w:rsidR="002319B8" w:rsidRPr="00BD4F31" w:rsidRDefault="00AD7B47">
      <w:pPr>
        <w:bidi/>
        <w:jc w:val="center"/>
        <w:rPr>
          <w:b/>
          <w:sz w:val="28"/>
          <w:szCs w:val="28"/>
          <w:rtl/>
          <w:lang w:val="en-GB"/>
        </w:rPr>
      </w:pPr>
      <w:r>
        <w:rPr>
          <w:b/>
          <w:sz w:val="28"/>
          <w:szCs w:val="28"/>
          <w:rtl/>
        </w:rPr>
        <w:t xml:space="preserve">מגמת ספרדית </w:t>
      </w:r>
      <w:r w:rsidR="00BD4F31">
        <w:rPr>
          <w:rFonts w:hint="cs"/>
          <w:b/>
          <w:sz w:val="28"/>
          <w:szCs w:val="28"/>
          <w:rtl/>
          <w:lang w:val="en-GB"/>
        </w:rPr>
        <w:t>תשפ"ג</w:t>
      </w:r>
    </w:p>
    <w:p w14:paraId="24723F9A" w14:textId="77777777" w:rsidR="002319B8" w:rsidRDefault="002319B8">
      <w:pPr>
        <w:ind w:left="720"/>
        <w:rPr>
          <w:b/>
          <w:sz w:val="28"/>
          <w:szCs w:val="28"/>
        </w:rPr>
      </w:pPr>
    </w:p>
    <w:p w14:paraId="4DFEABB2" w14:textId="56F6FB1E" w:rsidR="002319B8" w:rsidRPr="00632555" w:rsidRDefault="00632555" w:rsidP="0063255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Lectura de comprensión</w:t>
      </w:r>
    </w:p>
    <w:p w14:paraId="09E71F5E" w14:textId="19CFA9FC" w:rsidR="002319B8" w:rsidRDefault="00AD7B47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Números del cero al mil</w:t>
      </w:r>
    </w:p>
    <w:p w14:paraId="2447DBAA" w14:textId="57E1EF7F" w:rsidR="00E71ED0" w:rsidRDefault="00E53C6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P</w:t>
      </w:r>
      <w:r>
        <w:rPr>
          <w:b/>
          <w:sz w:val="28"/>
          <w:szCs w:val="28"/>
        </w:rPr>
        <w:t>aíses donde se habla español y nacionalidades</w:t>
      </w:r>
    </w:p>
    <w:p w14:paraId="551379F1" w14:textId="3B6CC69B" w:rsidR="00857C3C" w:rsidRDefault="00857C3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Descripci</w:t>
      </w:r>
      <w:r>
        <w:rPr>
          <w:b/>
          <w:sz w:val="28"/>
          <w:szCs w:val="28"/>
          <w:lang w:val="es-MX"/>
        </w:rPr>
        <w:t>ón física</w:t>
      </w:r>
    </w:p>
    <w:p w14:paraId="53DBC043" w14:textId="09EE5810" w:rsidR="00E53C6F" w:rsidRDefault="00E53C6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La familia</w:t>
      </w:r>
    </w:p>
    <w:p w14:paraId="626485DC" w14:textId="4E5E436B" w:rsidR="00632555" w:rsidRDefault="0063255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Profesiones</w:t>
      </w:r>
    </w:p>
    <w:p w14:paraId="7663AF8E" w14:textId="394F7DD2" w:rsidR="002319B8" w:rsidRDefault="00AD7B47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Tiempos verbales: presente, pretérito imperfecto, pretérito indefinido.</w:t>
      </w:r>
    </w:p>
    <w:p w14:paraId="7AE9541B" w14:textId="79B8F5EE" w:rsidR="00FF2015" w:rsidRDefault="00FF201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Verbos reflexivo</w:t>
      </w:r>
      <w:r w:rsidR="00AD7B47">
        <w:rPr>
          <w:b/>
          <w:sz w:val="28"/>
          <w:szCs w:val="28"/>
        </w:rPr>
        <w:t>s.</w:t>
      </w:r>
    </w:p>
    <w:p w14:paraId="64EA33D7" w14:textId="4C349F4A" w:rsidR="00BD4F31" w:rsidRPr="0040696B" w:rsidRDefault="00BD4F3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P</w:t>
      </w:r>
      <w:r>
        <w:rPr>
          <w:b/>
          <w:sz w:val="28"/>
          <w:szCs w:val="28"/>
          <w:lang w:val="es-MX"/>
        </w:rPr>
        <w:t>resentación personal (nombre, edad, lo que te gusta hacer, etc)</w:t>
      </w:r>
    </w:p>
    <w:p w14:paraId="609E0421" w14:textId="77777777" w:rsidR="0040696B" w:rsidRDefault="0040696B" w:rsidP="0040696B">
      <w:pPr>
        <w:ind w:left="720"/>
        <w:contextualSpacing/>
        <w:rPr>
          <w:b/>
          <w:sz w:val="28"/>
          <w:szCs w:val="28"/>
        </w:rPr>
      </w:pPr>
    </w:p>
    <w:tbl>
      <w:tblPr>
        <w:tblpPr w:leftFromText="141" w:rightFromText="141" w:vertAnchor="text" w:horzAnchor="page" w:tblpX="4141" w:tblpY="2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</w:tblGrid>
      <w:tr w:rsidR="00B71059" w:rsidRPr="00DC0343" w14:paraId="11CBA51C" w14:textId="77777777" w:rsidTr="00B710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7239" w14:textId="77777777" w:rsidR="00B71059" w:rsidRDefault="00B71059" w:rsidP="00B71059">
            <w:pPr>
              <w:bidi/>
              <w:ind w:left="720"/>
              <w:contextualSpacing/>
              <w:jc w:val="center"/>
              <w:rPr>
                <w:b/>
                <w:sz w:val="28"/>
                <w:szCs w:val="28"/>
                <w:rtl/>
              </w:rPr>
            </w:pPr>
            <w:r w:rsidRPr="00DC0343">
              <w:rPr>
                <w:b/>
                <w:sz w:val="28"/>
                <w:szCs w:val="28"/>
                <w:rtl/>
              </w:rPr>
              <w:t xml:space="preserve">תאריך </w:t>
            </w:r>
            <w:r>
              <w:rPr>
                <w:rFonts w:hint="cs"/>
                <w:b/>
                <w:sz w:val="28"/>
                <w:szCs w:val="28"/>
                <w:rtl/>
              </w:rPr>
              <w:t>המבחן: 22.8.2022</w:t>
            </w:r>
          </w:p>
          <w:p w14:paraId="0873C8DB" w14:textId="77777777" w:rsidR="00B71059" w:rsidRDefault="00B71059" w:rsidP="00B71059">
            <w:pPr>
              <w:bidi/>
              <w:ind w:left="720"/>
              <w:contextualSpacing/>
              <w:jc w:val="center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שם המורה: סאלי גולדפר</w:t>
            </w:r>
          </w:p>
          <w:p w14:paraId="5CED2C5C" w14:textId="77777777" w:rsidR="00B71059" w:rsidRPr="00DC0343" w:rsidRDefault="00B71059" w:rsidP="00B71059">
            <w:pPr>
              <w:bidi/>
              <w:ind w:left="720"/>
              <w:contextualSpacing/>
              <w:jc w:val="center"/>
              <w:rPr>
                <w:b/>
                <w:sz w:val="28"/>
                <w:szCs w:val="28"/>
                <w:lang w:val="es-MX"/>
              </w:rPr>
            </w:pPr>
            <w:r w:rsidRPr="00DC0343">
              <w:rPr>
                <w:b/>
                <w:sz w:val="28"/>
                <w:szCs w:val="28"/>
                <w:lang w:val="es-MX"/>
              </w:rPr>
              <w:t>sallygoldapersz@gmail.com</w:t>
            </w:r>
          </w:p>
        </w:tc>
      </w:tr>
    </w:tbl>
    <w:p w14:paraId="593156FB" w14:textId="77777777" w:rsidR="00DC0343" w:rsidRDefault="00DC0343" w:rsidP="00B71059">
      <w:pPr>
        <w:ind w:left="720"/>
        <w:contextualSpacing/>
        <w:jc w:val="center"/>
        <w:rPr>
          <w:b/>
          <w:sz w:val="28"/>
          <w:szCs w:val="28"/>
        </w:rPr>
      </w:pPr>
    </w:p>
    <w:p w14:paraId="19ABE8D1" w14:textId="77777777" w:rsidR="00DC0343" w:rsidRPr="00DC0343" w:rsidRDefault="00DC0343" w:rsidP="00DC0343">
      <w:pPr>
        <w:ind w:left="720"/>
        <w:contextualSpacing/>
        <w:jc w:val="right"/>
        <w:rPr>
          <w:b/>
          <w:sz w:val="28"/>
          <w:szCs w:val="28"/>
          <w:lang w:val="es-MX"/>
        </w:rPr>
      </w:pPr>
    </w:p>
    <w:sectPr w:rsidR="00DC0343" w:rsidRPr="00DC034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5A9F"/>
    <w:multiLevelType w:val="multilevel"/>
    <w:tmpl w:val="ABF2D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69219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B8"/>
    <w:rsid w:val="00055F7B"/>
    <w:rsid w:val="002319B8"/>
    <w:rsid w:val="00263C2F"/>
    <w:rsid w:val="0040696B"/>
    <w:rsid w:val="00632555"/>
    <w:rsid w:val="00703DB4"/>
    <w:rsid w:val="00857C3C"/>
    <w:rsid w:val="00AA08A1"/>
    <w:rsid w:val="00AD7B47"/>
    <w:rsid w:val="00B71059"/>
    <w:rsid w:val="00BD4F31"/>
    <w:rsid w:val="00DC0343"/>
    <w:rsid w:val="00E53C6F"/>
    <w:rsid w:val="00E71ED0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C590"/>
  <w15:docId w15:val="{BCA3E7F6-4447-4475-9BF5-602529F1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053">
          <w:marLeft w:val="1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177">
          <w:marLeft w:val="1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Szejnberg</dc:creator>
  <cp:lastModifiedBy>Isaac Szejnberg</cp:lastModifiedBy>
  <cp:revision>13</cp:revision>
  <dcterms:created xsi:type="dcterms:W3CDTF">2022-06-29T13:30:00Z</dcterms:created>
  <dcterms:modified xsi:type="dcterms:W3CDTF">2022-06-29T13:46:00Z</dcterms:modified>
</cp:coreProperties>
</file>